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bookmarkStart w:id="0" w:name="block-13011827"/>
      <w:bookmarkStart w:id="1" w:name="_GoBack"/>
      <w:bookmarkEnd w:id="1"/>
      <w:r w:rsidRPr="004A7E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82fad9e-4303-40e0-b615-d8bb07699b65"/>
      <w:r w:rsidRPr="004A7E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11d21d1-8bec-4df3-85d2-f4d0bca3e7ae"/>
      <w:r w:rsidRPr="004A7ECD">
        <w:rPr>
          <w:rFonts w:ascii="Times New Roman" w:hAnsi="Times New Roman"/>
          <w:b/>
          <w:color w:val="000000"/>
          <w:sz w:val="28"/>
          <w:lang w:val="ru-RU"/>
        </w:rPr>
        <w:t>Рузаевский</w:t>
      </w:r>
      <w:r w:rsidR="001E720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</w:t>
      </w:r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3"/>
      <w:r w:rsidRPr="004A7E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7ECD">
        <w:rPr>
          <w:rFonts w:ascii="Times New Roman" w:hAnsi="Times New Roman"/>
          <w:color w:val="000000"/>
          <w:sz w:val="28"/>
          <w:lang w:val="ru-RU"/>
        </w:rPr>
        <w:t>​</w:t>
      </w:r>
    </w:p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4A7EC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F26E8" w:rsidRPr="00C064C3" w:rsidTr="001E7206">
        <w:tc>
          <w:tcPr>
            <w:tcW w:w="3114" w:type="dxa"/>
          </w:tcPr>
          <w:p w:rsidR="009F26E8" w:rsidRPr="0040209D" w:rsidRDefault="009F26E8" w:rsidP="001E72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F26E8" w:rsidRPr="008944ED" w:rsidRDefault="0098173E" w:rsidP="001E72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F26E8" w:rsidRDefault="009F26E8" w:rsidP="001E72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26E8" w:rsidRPr="008944ED" w:rsidRDefault="009F26E8" w:rsidP="001E72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9F26E8" w:rsidRDefault="009F26E8" w:rsidP="001E7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C064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817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A7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26E8" w:rsidRPr="0040209D" w:rsidRDefault="009F26E8" w:rsidP="001E72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26E8" w:rsidRPr="0040209D" w:rsidRDefault="009F26E8" w:rsidP="001E72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F26E8" w:rsidRPr="008944ED" w:rsidRDefault="009F26E8" w:rsidP="001E72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9F26E8" w:rsidRDefault="009F26E8" w:rsidP="001E72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26E8" w:rsidRPr="008944ED" w:rsidRDefault="009F26E8" w:rsidP="001E72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9F26E8" w:rsidRDefault="009F26E8" w:rsidP="001E7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9817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26E8" w:rsidRPr="0040209D" w:rsidRDefault="009F26E8" w:rsidP="001E72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26E8" w:rsidRPr="0040209D" w:rsidRDefault="009F26E8" w:rsidP="001E7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‌</w:t>
      </w: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1778890)</w:t>
      </w: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F26E8" w:rsidRPr="004A7ECD" w:rsidRDefault="009F26E8" w:rsidP="009F26E8">
      <w:pPr>
        <w:spacing w:after="0" w:line="408" w:lineRule="auto"/>
        <w:ind w:left="120"/>
        <w:jc w:val="center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1</w:t>
      </w:r>
      <w:r w:rsidR="00C064C3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Pr="004A7ECD" w:rsidRDefault="009F26E8" w:rsidP="009F26E8">
      <w:pPr>
        <w:spacing w:after="0"/>
        <w:ind w:left="120"/>
        <w:jc w:val="center"/>
        <w:rPr>
          <w:lang w:val="ru-RU"/>
        </w:rPr>
      </w:pPr>
    </w:p>
    <w:p w:rsidR="009F26E8" w:rsidRDefault="009F26E8" w:rsidP="009F26E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f40cabc-1e83-4907-ad8f-f4ef8375b8cd"/>
      <w:r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="00C064C3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A7ECD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4A7ECD">
        <w:rPr>
          <w:rFonts w:ascii="Times New Roman" w:hAnsi="Times New Roman"/>
          <w:b/>
          <w:color w:val="000000"/>
          <w:sz w:val="28"/>
          <w:lang w:val="ru-RU"/>
        </w:rPr>
        <w:t>атарская</w:t>
      </w:r>
      <w:proofErr w:type="spellEnd"/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4A7EC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0574bb6-69b4-4b7b-a313-5bac59a2fd6c"/>
    </w:p>
    <w:p w:rsidR="009F26E8" w:rsidRPr="004A7ECD" w:rsidRDefault="009F26E8" w:rsidP="009F26E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</w:t>
      </w:r>
      <w:r w:rsidRPr="004A7EC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4A7E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7ECD">
        <w:rPr>
          <w:rFonts w:ascii="Times New Roman" w:hAnsi="Times New Roman"/>
          <w:color w:val="000000"/>
          <w:sz w:val="28"/>
          <w:lang w:val="ru-RU"/>
        </w:rPr>
        <w:t>​</w:t>
      </w:r>
    </w:p>
    <w:p w:rsidR="009F26E8" w:rsidRPr="004A7ECD" w:rsidRDefault="009F26E8" w:rsidP="009F26E8">
      <w:pPr>
        <w:rPr>
          <w:lang w:val="ru-RU"/>
        </w:rPr>
        <w:sectPr w:rsidR="009F26E8" w:rsidRPr="004A7ECD">
          <w:pgSz w:w="11906" w:h="16383"/>
          <w:pgMar w:top="1134" w:right="850" w:bottom="1134" w:left="1701" w:header="720" w:footer="720" w:gutter="0"/>
          <w:cols w:space="720"/>
        </w:sectPr>
      </w:pPr>
    </w:p>
    <w:p w:rsidR="009F26E8" w:rsidRPr="004A7ECD" w:rsidRDefault="009F26E8" w:rsidP="009F26E8">
      <w:pPr>
        <w:spacing w:after="0" w:line="264" w:lineRule="auto"/>
        <w:rPr>
          <w:lang w:val="ru-RU"/>
        </w:rPr>
      </w:pPr>
      <w:bookmarkStart w:id="6" w:name="block-13011828"/>
      <w:bookmarkEnd w:id="0"/>
      <w:r w:rsidRPr="004A7E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A7EC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A7ECD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9F26E8" w:rsidRPr="004A7ECD" w:rsidRDefault="009F26E8" w:rsidP="009F26E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F26E8" w:rsidRPr="004A7ECD" w:rsidRDefault="009F26E8" w:rsidP="009F26E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9F26E8" w:rsidRPr="004A7ECD" w:rsidRDefault="009F26E8" w:rsidP="009F26E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F26E8" w:rsidRPr="004A7ECD" w:rsidRDefault="009F26E8" w:rsidP="009F26E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F26E8" w:rsidRPr="004A7ECD" w:rsidRDefault="009F26E8" w:rsidP="009F26E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F26E8" w:rsidRPr="004A7ECD" w:rsidRDefault="009F26E8" w:rsidP="009F26E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F26E8" w:rsidRDefault="009F26E8" w:rsidP="009F26E8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A7ECD">
        <w:rPr>
          <w:rFonts w:ascii="Times New Roman" w:hAnsi="Times New Roman"/>
          <w:color w:val="FF0000"/>
          <w:sz w:val="28"/>
          <w:lang w:val="ru-RU"/>
        </w:rPr>
        <w:t>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9F26E8" w:rsidRPr="004A7ECD" w:rsidRDefault="009F26E8" w:rsidP="009F26E8">
      <w:pPr>
        <w:spacing w:after="0" w:line="264" w:lineRule="auto"/>
        <w:ind w:left="120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На литературное</w:t>
      </w:r>
      <w:r>
        <w:rPr>
          <w:rFonts w:ascii="Times New Roman" w:hAnsi="Times New Roman"/>
          <w:color w:val="000000"/>
          <w:sz w:val="28"/>
          <w:lang w:val="ru-RU"/>
        </w:rPr>
        <w:t xml:space="preserve"> чтение в 1 классе отводится 99 часов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(из них ‌</w:t>
      </w:r>
      <w:bookmarkStart w:id="7" w:name="8184041c-500f-4898-8c17-3f7c192d7a9a"/>
      <w:r w:rsidR="001E7206">
        <w:rPr>
          <w:rFonts w:ascii="Times New Roman" w:hAnsi="Times New Roman"/>
          <w:color w:val="000000"/>
          <w:sz w:val="28"/>
          <w:lang w:val="ru-RU"/>
        </w:rPr>
        <w:t xml:space="preserve"> 59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часов</w:t>
      </w:r>
      <w:bookmarkEnd w:id="7"/>
      <w:r w:rsidRPr="004A7ECD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</w:t>
      </w:r>
      <w:r w:rsidR="001E7206">
        <w:rPr>
          <w:rFonts w:ascii="Times New Roman" w:hAnsi="Times New Roman"/>
          <w:color w:val="000000"/>
          <w:sz w:val="28"/>
          <w:lang w:val="ru-RU"/>
        </w:rPr>
        <w:t>) и 40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 на литературное чтение</w:t>
      </w:r>
      <w:r w:rsidRPr="004A7ECD">
        <w:rPr>
          <w:rFonts w:ascii="Times New Roman" w:hAnsi="Times New Roman"/>
          <w:color w:val="000000"/>
          <w:sz w:val="28"/>
          <w:lang w:val="ru-RU"/>
        </w:rPr>
        <w:t>.</w:t>
      </w:r>
    </w:p>
    <w:p w:rsidR="009F26E8" w:rsidRPr="004A7ECD" w:rsidRDefault="009F26E8" w:rsidP="009F26E8">
      <w:pPr>
        <w:rPr>
          <w:lang w:val="ru-RU"/>
        </w:rPr>
        <w:sectPr w:rsidR="009F26E8" w:rsidRPr="004A7ECD">
          <w:pgSz w:w="11906" w:h="16383"/>
          <w:pgMar w:top="1134" w:right="850" w:bottom="1134" w:left="1701" w:header="720" w:footer="720" w:gutter="0"/>
          <w:cols w:space="720"/>
        </w:sectPr>
      </w:pP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  <w:bookmarkStart w:id="8" w:name="block-13011826"/>
      <w:bookmarkEnd w:id="6"/>
      <w:r w:rsidRPr="004A7ECD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 w:rsidRPr="004A7ECD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4A7ECD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4A7ECD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4A7ECD">
        <w:rPr>
          <w:rFonts w:ascii="Times New Roman" w:hAnsi="Times New Roman"/>
          <w:color w:val="000000"/>
          <w:sz w:val="28"/>
          <w:lang w:val="ru-RU"/>
        </w:rPr>
        <w:t>‌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4A7ECD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  <w:r w:rsidRPr="004A7ECD">
        <w:rPr>
          <w:rFonts w:ascii="Times New Roman" w:hAnsi="Times New Roman"/>
          <w:color w:val="000000"/>
          <w:sz w:val="28"/>
          <w:lang w:val="ru-RU"/>
        </w:rPr>
        <w:t>‌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a3da6f91-f80f-4d4a-8e62-998ba5c8e117"/>
      <w:r w:rsidRPr="004A7ECD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4A7ECD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4A7ECD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  <w:r w:rsidRPr="004A7ECD">
        <w:rPr>
          <w:rFonts w:ascii="Times New Roman" w:hAnsi="Times New Roman"/>
          <w:color w:val="000000"/>
          <w:sz w:val="28"/>
          <w:lang w:val="ru-RU"/>
        </w:rPr>
        <w:t>‌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4A7ECD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4A7EC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  <w:r w:rsidRPr="004A7ECD">
        <w:rPr>
          <w:rFonts w:ascii="Times New Roman" w:hAnsi="Times New Roman"/>
          <w:color w:val="333333"/>
          <w:sz w:val="28"/>
          <w:lang w:val="ru-RU"/>
        </w:rPr>
        <w:t>‌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F26E8" w:rsidRPr="004A7ECD" w:rsidRDefault="009F26E8" w:rsidP="009F26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9F26E8" w:rsidRPr="004A7ECD" w:rsidRDefault="009F26E8" w:rsidP="009F26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9F26E8" w:rsidRPr="004A7ECD" w:rsidRDefault="009F26E8" w:rsidP="009F26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9F26E8" w:rsidRPr="004A7ECD" w:rsidRDefault="009F26E8" w:rsidP="009F26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9F26E8" w:rsidRPr="004A7ECD" w:rsidRDefault="009F26E8" w:rsidP="009F26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9F26E8" w:rsidRPr="004A7ECD" w:rsidRDefault="009F26E8" w:rsidP="009F26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F26E8" w:rsidRPr="004A7ECD" w:rsidRDefault="009F26E8" w:rsidP="009F26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9F26E8" w:rsidRPr="004A7ECD" w:rsidRDefault="009F26E8" w:rsidP="009F26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F26E8" w:rsidRPr="004A7ECD" w:rsidRDefault="009F26E8" w:rsidP="009F26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9F26E8" w:rsidRPr="004A7ECD" w:rsidRDefault="009F26E8" w:rsidP="009F26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9F26E8" w:rsidRPr="004A7ECD" w:rsidRDefault="009F26E8" w:rsidP="009F26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9F26E8" w:rsidRPr="004A7ECD" w:rsidRDefault="009F26E8" w:rsidP="009F26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9F26E8" w:rsidRPr="004A7ECD" w:rsidRDefault="009F26E8" w:rsidP="009F26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F26E8" w:rsidRPr="004A7ECD" w:rsidRDefault="009F26E8" w:rsidP="009F26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9F26E8" w:rsidRPr="004A7ECD" w:rsidRDefault="009F26E8" w:rsidP="009F26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9F26E8" w:rsidRPr="004A7ECD" w:rsidRDefault="009F26E8" w:rsidP="009F26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F26E8" w:rsidRPr="004A7ECD" w:rsidRDefault="009F26E8" w:rsidP="009F26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9F26E8" w:rsidRPr="004A7ECD" w:rsidRDefault="009F26E8" w:rsidP="009F26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rPr>
          <w:lang w:val="ru-RU"/>
        </w:rPr>
        <w:sectPr w:rsidR="009F26E8" w:rsidRPr="004A7ECD">
          <w:pgSz w:w="11906" w:h="16383"/>
          <w:pgMar w:top="1134" w:right="850" w:bottom="1134" w:left="1701" w:header="720" w:footer="720" w:gutter="0"/>
          <w:cols w:space="720"/>
        </w:sectPr>
      </w:pP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  <w:bookmarkStart w:id="15" w:name="block-13011830"/>
      <w:bookmarkEnd w:id="8"/>
      <w:r w:rsidRPr="004A7EC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4A7EC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Изучение литературно</w:t>
      </w:r>
      <w:r w:rsidR="00D1106B">
        <w:rPr>
          <w:rFonts w:ascii="Times New Roman" w:hAnsi="Times New Roman"/>
          <w:color w:val="000000"/>
          <w:sz w:val="28"/>
          <w:lang w:val="ru-RU"/>
        </w:rPr>
        <w:t>го чтения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F26E8" w:rsidRPr="004A7ECD" w:rsidRDefault="009F26E8" w:rsidP="009F26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F26E8" w:rsidRPr="004A7ECD" w:rsidRDefault="009F26E8" w:rsidP="009F26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F26E8" w:rsidRPr="004A7ECD" w:rsidRDefault="009F26E8" w:rsidP="009F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F26E8" w:rsidRPr="004A7ECD" w:rsidRDefault="009F26E8" w:rsidP="009F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F26E8" w:rsidRPr="004A7ECD" w:rsidRDefault="009F26E8" w:rsidP="009F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F26E8" w:rsidRPr="004A7ECD" w:rsidRDefault="009F26E8" w:rsidP="009F26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F26E8" w:rsidRPr="004A7ECD" w:rsidRDefault="009F26E8" w:rsidP="009F26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F26E8" w:rsidRPr="004A7ECD" w:rsidRDefault="009F26E8" w:rsidP="009F26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F26E8" w:rsidRPr="004A7ECD" w:rsidRDefault="009F26E8" w:rsidP="009F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F26E8" w:rsidRPr="004A7ECD" w:rsidRDefault="009F26E8" w:rsidP="009F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F26E8" w:rsidRPr="004A7ECD" w:rsidRDefault="009F26E8" w:rsidP="009F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F26E8" w:rsidRPr="004A7ECD" w:rsidRDefault="009F26E8" w:rsidP="009F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F26E8" w:rsidRPr="004A7ECD" w:rsidRDefault="009F26E8" w:rsidP="009F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F26E8" w:rsidRPr="004A7ECD" w:rsidRDefault="009F26E8" w:rsidP="009F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F26E8" w:rsidRPr="004A7ECD" w:rsidRDefault="009F26E8" w:rsidP="009F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F26E8" w:rsidRPr="004A7ECD" w:rsidRDefault="009F26E8" w:rsidP="009F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F26E8" w:rsidRPr="004A7ECD" w:rsidRDefault="009F26E8" w:rsidP="009F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F26E8" w:rsidRPr="004A7ECD" w:rsidRDefault="009F26E8" w:rsidP="009F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F26E8" w:rsidRPr="004A7ECD" w:rsidRDefault="009F26E8" w:rsidP="009F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F26E8" w:rsidRPr="004A7ECD" w:rsidRDefault="009F26E8" w:rsidP="009F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26E8" w:rsidRDefault="009F26E8" w:rsidP="009F26E8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6E8" w:rsidRPr="004A7ECD" w:rsidRDefault="009F26E8" w:rsidP="009F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F26E8" w:rsidRPr="004A7ECD" w:rsidRDefault="009F26E8" w:rsidP="009F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F26E8" w:rsidRPr="004A7ECD" w:rsidRDefault="009F26E8" w:rsidP="009F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F26E8" w:rsidRPr="004A7ECD" w:rsidRDefault="009F26E8" w:rsidP="009F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F26E8" w:rsidRPr="004A7ECD" w:rsidRDefault="009F26E8" w:rsidP="009F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4A7EC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F26E8" w:rsidRPr="004A7ECD" w:rsidRDefault="009F26E8" w:rsidP="009F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F26E8" w:rsidRPr="004A7ECD" w:rsidRDefault="009F26E8" w:rsidP="009F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F26E8" w:rsidRPr="004A7ECD" w:rsidRDefault="009F26E8" w:rsidP="009F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F26E8" w:rsidRPr="004A7ECD" w:rsidRDefault="009F26E8" w:rsidP="009F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F26E8" w:rsidRPr="004A7ECD" w:rsidRDefault="009F26E8" w:rsidP="009F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F26E8" w:rsidRDefault="009F26E8" w:rsidP="009F26E8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6E8" w:rsidRPr="004A7ECD" w:rsidRDefault="009F26E8" w:rsidP="009F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A7EC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F26E8" w:rsidRDefault="009F26E8" w:rsidP="009F26E8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6E8" w:rsidRDefault="009F26E8" w:rsidP="009F26E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F26E8" w:rsidRPr="004A7ECD" w:rsidRDefault="009F26E8" w:rsidP="009F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F26E8" w:rsidRDefault="009F26E8" w:rsidP="009F26E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F26E8" w:rsidRPr="004A7ECD" w:rsidRDefault="009F26E8" w:rsidP="009F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F26E8" w:rsidRPr="004A7ECD" w:rsidRDefault="009F26E8" w:rsidP="009F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F26E8" w:rsidRPr="004A7ECD" w:rsidRDefault="009F26E8" w:rsidP="009F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F26E8" w:rsidRPr="004A7ECD" w:rsidRDefault="009F26E8" w:rsidP="009F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F26E8" w:rsidRPr="004A7ECD" w:rsidRDefault="009F26E8" w:rsidP="009F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F26E8" w:rsidRPr="004A7ECD" w:rsidRDefault="009F26E8" w:rsidP="009F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Pr="004A7ECD" w:rsidRDefault="009F26E8" w:rsidP="009F26E8">
      <w:pPr>
        <w:spacing w:after="0" w:line="264" w:lineRule="auto"/>
        <w:ind w:firstLine="600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F26E8" w:rsidRPr="004A7ECD" w:rsidRDefault="009F26E8" w:rsidP="009F26E8">
      <w:pPr>
        <w:spacing w:after="0" w:line="264" w:lineRule="auto"/>
        <w:ind w:left="120"/>
        <w:jc w:val="both"/>
        <w:rPr>
          <w:lang w:val="ru-RU"/>
        </w:rPr>
      </w:pPr>
    </w:p>
    <w:p w:rsidR="009F26E8" w:rsidRDefault="009F26E8" w:rsidP="009F26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4A7EC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7ECD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9F26E8" w:rsidRDefault="009F26E8" w:rsidP="009F26E8">
      <w:pPr>
        <w:numPr>
          <w:ilvl w:val="0"/>
          <w:numId w:val="34"/>
        </w:numPr>
        <w:spacing w:after="0" w:line="264" w:lineRule="auto"/>
        <w:jc w:val="both"/>
      </w:pPr>
      <w:r w:rsidRPr="004A7ECD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9F26E8" w:rsidRPr="004A7ECD" w:rsidRDefault="009F26E8" w:rsidP="009F26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9F26E8" w:rsidRPr="009F26E8" w:rsidRDefault="009F26E8" w:rsidP="009F26E8">
      <w:pPr>
        <w:rPr>
          <w:lang w:val="ru-RU"/>
        </w:rPr>
        <w:sectPr w:rsidR="009F26E8" w:rsidRPr="009F26E8">
          <w:pgSz w:w="11906" w:h="16383"/>
          <w:pgMar w:top="1134" w:right="850" w:bottom="1134" w:left="1701" w:header="720" w:footer="720" w:gutter="0"/>
          <w:cols w:space="720"/>
        </w:sectPr>
      </w:pPr>
    </w:p>
    <w:p w:rsidR="009F26E8" w:rsidRDefault="009F26E8" w:rsidP="009F26E8">
      <w:pPr>
        <w:spacing w:after="0"/>
        <w:ind w:left="120"/>
      </w:pPr>
      <w:bookmarkStart w:id="16" w:name="block-13011829"/>
      <w:bookmarkEnd w:id="15"/>
      <w:r w:rsidRPr="009F26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26E8" w:rsidRDefault="009F26E8" w:rsidP="009F26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9F26E8" w:rsidTr="001E7206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E8" w:rsidRDefault="009F26E8" w:rsidP="001E7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E8" w:rsidRDefault="009F26E8" w:rsidP="001E7206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E8" w:rsidRDefault="009F26E8" w:rsidP="001E7206"/>
        </w:tc>
      </w:tr>
      <w:tr w:rsidR="009F26E8" w:rsidTr="001E7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1E7206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F26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Pr="001E7206" w:rsidRDefault="001E7206" w:rsidP="001E72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1E7206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  <w:r w:rsidR="009F26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Pr="001E7206" w:rsidRDefault="009F26E8" w:rsidP="001E72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7206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E8" w:rsidRDefault="009F26E8" w:rsidP="001E7206"/>
        </w:tc>
      </w:tr>
      <w:tr w:rsidR="009F26E8" w:rsidTr="001E7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1E7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7206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E8" w:rsidRDefault="009F26E8" w:rsidP="001E7206"/>
        </w:tc>
      </w:tr>
    </w:tbl>
    <w:p w:rsidR="009F26E8" w:rsidRPr="004A7ECD" w:rsidRDefault="009F26E8" w:rsidP="009F26E8">
      <w:pPr>
        <w:rPr>
          <w:lang w:val="ru-RU"/>
        </w:rPr>
        <w:sectPr w:rsidR="009F26E8" w:rsidRPr="004A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6E8" w:rsidRPr="001E7206" w:rsidRDefault="001E7206" w:rsidP="009F26E8">
      <w:pPr>
        <w:spacing w:after="0"/>
        <w:rPr>
          <w:sz w:val="28"/>
          <w:szCs w:val="28"/>
          <w:lang w:val="ru-RU"/>
        </w:rPr>
        <w:sectPr w:rsidR="009F26E8" w:rsidRPr="001E720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lastRenderedPageBreak/>
        <w:t xml:space="preserve">                    </w:t>
      </w:r>
      <w:r>
        <w:rPr>
          <w:sz w:val="28"/>
          <w:szCs w:val="28"/>
          <w:lang w:val="ru-RU"/>
        </w:rPr>
        <w:t>Общее количество часов:                               99</w:t>
      </w:r>
    </w:p>
    <w:p w:rsidR="009F26E8" w:rsidRPr="004A7ECD" w:rsidRDefault="009F26E8" w:rsidP="009F26E8">
      <w:pPr>
        <w:rPr>
          <w:lang w:val="ru-RU"/>
        </w:rPr>
        <w:sectPr w:rsidR="009F26E8" w:rsidRPr="004A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6E8" w:rsidRPr="004A7ECD" w:rsidRDefault="009F26E8" w:rsidP="009F26E8">
      <w:pPr>
        <w:tabs>
          <w:tab w:val="left" w:pos="915"/>
        </w:tabs>
        <w:rPr>
          <w:lang w:val="ru-RU"/>
        </w:rPr>
      </w:pPr>
    </w:p>
    <w:p w:rsidR="009F26E8" w:rsidRDefault="009F26E8" w:rsidP="009F26E8"/>
    <w:p w:rsidR="009F26E8" w:rsidRPr="004A7ECD" w:rsidRDefault="009F26E8" w:rsidP="009F26E8">
      <w:pPr>
        <w:sectPr w:rsidR="009F26E8" w:rsidRPr="004A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6E8" w:rsidRDefault="009F26E8" w:rsidP="009F26E8">
      <w:pPr>
        <w:sectPr w:rsidR="009F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6E8" w:rsidRPr="004A7ECD" w:rsidRDefault="009F26E8" w:rsidP="009F26E8">
      <w:pPr>
        <w:spacing w:after="0"/>
        <w:ind w:left="120"/>
        <w:rPr>
          <w:lang w:val="ru-RU"/>
        </w:rPr>
      </w:pPr>
      <w:bookmarkStart w:id="17" w:name="block-13011833"/>
      <w:bookmarkEnd w:id="16"/>
      <w:r w:rsidRPr="004A7E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9F26E8" w:rsidRDefault="009F26E8" w:rsidP="009F26E8">
      <w:pPr>
        <w:spacing w:after="0"/>
        <w:ind w:left="120"/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1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725"/>
        <w:gridCol w:w="1172"/>
        <w:gridCol w:w="1841"/>
        <w:gridCol w:w="1910"/>
        <w:gridCol w:w="1347"/>
        <w:gridCol w:w="2221"/>
      </w:tblGrid>
      <w:tr w:rsidR="009F26E8" w:rsidTr="00A30987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E8" w:rsidRDefault="009F26E8" w:rsidP="001E7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E8" w:rsidRDefault="009F26E8" w:rsidP="001E7206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E8" w:rsidRDefault="009F26E8" w:rsidP="001E7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E8" w:rsidRDefault="009F26E8" w:rsidP="001E7206"/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[о]. Функция буквы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[и]. Буквы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слоге-слиянии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Pr="007F5C65" w:rsidRDefault="009F26E8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F5C6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Pr="007F5C65" w:rsidRDefault="007F5C65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р. Проведение звукового анализа слов с буквами Р, р. Согласные звуки [р], [р’]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Pr="007F5C65" w:rsidRDefault="009F26E8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F5C6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Pr="007F5C65" w:rsidRDefault="009F26E8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F5C6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е. Проведение звукового анализа слов с буквами Е, е. Звуки [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Pr="007F5C65" w:rsidRDefault="009F26E8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F5C6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Pr="007F5C65" w:rsidRDefault="009F26E8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F5C6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9F26E8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26E8" w:rsidRPr="007F5C65" w:rsidRDefault="009F26E8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7F5C6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F26E8" w:rsidRPr="004A7ECD" w:rsidRDefault="009F26E8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з. Звуки [з], [з’]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26E8" w:rsidRDefault="009F26E8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F5C65" w:rsidRDefault="007F5C65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F5C65" w:rsidRDefault="007F5C65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F5C65" w:rsidRDefault="007F5C65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[д], [д’]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F5C65" w:rsidRDefault="007F5C65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1385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C13852" w:rsidRDefault="00C13852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C13852" w:rsidRDefault="007F5C65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1385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Default="00C13852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F5C6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Default="00C13852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F5C6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Проведение звукового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анализа слов с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ш. Звук [ш]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C13852" w:rsidRDefault="00C13852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C13852" w:rsidRDefault="00C13852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ё. Проведение звукового анализа слов с буквами Ё, ё. Звуки [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ц. Согласный звук [ц]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Проведение звукового анализа слов с буквами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Звук [щ’].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ЩА, ЧУ — ЩУ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A30987" w:rsidRDefault="00A3098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Default="00446202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F5C6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Default="00446202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F5C6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Default="00446202" w:rsidP="001E7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F5C6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246B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знаний о буквах. </w:t>
            </w:r>
            <w:r w:rsidRPr="006928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6928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. Чтение произведений о буквах алфавита. С.Я.Маршак "Ты эти буквы заучи"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067A3" w:rsidRDefault="004067A3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Слушание литературных (авторских) сказок. Сказка К.Чуковского "Муха-Цокотуха"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333F8" w:rsidRDefault="00275EAB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Определение темы произведения: о животных. На примере произведений Е.И.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275EAB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небольших произведений о животных Н.И. Сладкова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333F8" w:rsidRDefault="00275EAB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рассказов о животных. Ответы на вопросы по содержанию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275EAB" w:rsidRDefault="00275EAB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333F8" w:rsidRDefault="007333F8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246BC">
              <w:rPr>
                <w:lang w:val="ru-RU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небольших произведений Л.Н. Толстого о детях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7333F8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246BC">
              <w:rPr>
                <w:lang w:val="ru-RU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произведений о детях Н.Н. Носова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B246BC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рассказов о детях. Ответы на вопросы по содержанию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4746E1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275EAB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B246BC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B246BC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4746E1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4746E1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4746E1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B246BC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75EAB">
              <w:rPr>
                <w:lang w:val="ru-RU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4746E1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4746E1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69282D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75EAB">
              <w:rPr>
                <w:lang w:val="ru-RU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7333F8" w:rsidRDefault="00275EAB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75EAB">
              <w:rPr>
                <w:lang w:val="ru-RU"/>
              </w:rPr>
              <w:t>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75EAB">
              <w:rPr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75EAB">
              <w:rPr>
                <w:lang w:val="ru-RU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75EAB">
              <w:rPr>
                <w:lang w:val="ru-RU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r w:rsidRPr="0069282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6928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F71C07" w:rsidRDefault="00F71C0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F71C07" w:rsidRDefault="00F71C0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делает никому" и другие: сказка М.С.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275EAB" w:rsidRDefault="00F71C0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F71C07" w:rsidRDefault="00F71C0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75EAB">
              <w:rPr>
                <w:lang w:val="ru-RU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275EAB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69282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 w:rsidRPr="0069282D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Е.А. Пермяка «Торопливый ножик»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6928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75EAB">
              <w:rPr>
                <w:lang w:val="ru-RU"/>
              </w:rPr>
              <w:t>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4746E1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75EAB">
              <w:rPr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F71C07" w:rsidRDefault="00F71C0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75EAB">
              <w:rPr>
                <w:lang w:val="ru-RU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произведений о маме: проявление любви и заботы о родных людях на примере произведений А.Л.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275EAB">
              <w:rPr>
                <w:lang w:val="ru-RU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F71C0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75EAB">
              <w:rPr>
                <w:lang w:val="ru-RU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D7549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75EAB">
              <w:rPr>
                <w:lang w:val="ru-RU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D7549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75EAB">
              <w:rPr>
                <w:lang w:val="ru-RU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D75497" w:rsidP="001E72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75EAB">
              <w:rPr>
                <w:lang w:val="ru-RU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RPr="0098173E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7F5C65" w:rsidP="001E7206">
            <w:pPr>
              <w:spacing w:after="0"/>
              <w:rPr>
                <w:lang w:val="ru-RU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</w:t>
            </w: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действий. На примере произведений Е.И. </w:t>
            </w:r>
            <w:proofErr w:type="spellStart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Pr="00D1106B" w:rsidRDefault="007F5C65" w:rsidP="001E7206">
            <w:pPr>
              <w:spacing w:after="0"/>
              <w:ind w:left="135"/>
              <w:jc w:val="center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Pr="0098173E" w:rsidRDefault="007F5C65" w:rsidP="001E7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Pr="0098173E" w:rsidRDefault="007F5C65" w:rsidP="001E7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Pr="0098173E" w:rsidRDefault="007F5C65" w:rsidP="001E72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Pr="0098173E" w:rsidRDefault="007F5C65" w:rsidP="001E7206">
            <w:pPr>
              <w:spacing w:after="0"/>
              <w:ind w:left="135"/>
              <w:rPr>
                <w:lang w:val="ru-RU"/>
              </w:rPr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D75497" w:rsidP="001E72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7F5C65" w:rsidRPr="00D75497" w:rsidRDefault="00D75497" w:rsidP="001E72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детской книгой.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</w:pPr>
          </w:p>
        </w:tc>
      </w:tr>
      <w:tr w:rsidR="007F5C65" w:rsidTr="00A30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C65" w:rsidRPr="004A7ECD" w:rsidRDefault="007F5C65" w:rsidP="001E7206">
            <w:pPr>
              <w:spacing w:after="0"/>
              <w:ind w:left="135"/>
              <w:rPr>
                <w:lang w:val="ru-RU"/>
              </w:rPr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 w:rsidRPr="004A7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75EAB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C65" w:rsidRDefault="007F5C65" w:rsidP="001E7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C65" w:rsidRDefault="007F5C65" w:rsidP="001E7206"/>
        </w:tc>
      </w:tr>
    </w:tbl>
    <w:p w:rsidR="009F26E8" w:rsidRDefault="009F26E8" w:rsidP="009F26E8">
      <w:pPr>
        <w:sectPr w:rsidR="009F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6E8" w:rsidRDefault="009F26E8" w:rsidP="009F26E8">
      <w:pPr>
        <w:spacing w:after="0"/>
        <w:ind w:left="120"/>
        <w:sectPr w:rsidR="009F26E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F26E8" w:rsidRDefault="009F26E8" w:rsidP="009F26E8">
      <w:pPr>
        <w:sectPr w:rsidR="009F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6E8" w:rsidRDefault="009F26E8" w:rsidP="009F26E8">
      <w:pPr>
        <w:spacing w:after="0"/>
        <w:ind w:left="120"/>
      </w:pPr>
      <w:bookmarkStart w:id="18" w:name="block-1301183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26E8" w:rsidRDefault="009F26E8" w:rsidP="009F26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096B" w:rsidRDefault="009F26E8" w:rsidP="0080096B">
      <w:pPr>
        <w:spacing w:after="0" w:line="480" w:lineRule="auto"/>
        <w:ind w:left="120"/>
        <w:rPr>
          <w:lang w:val="ru-RU"/>
        </w:rPr>
      </w:pPr>
      <w:r w:rsidRPr="0080096B">
        <w:rPr>
          <w:rFonts w:ascii="Times New Roman" w:hAnsi="Times New Roman"/>
          <w:color w:val="000000"/>
          <w:sz w:val="28"/>
          <w:lang w:val="ru-RU"/>
        </w:rPr>
        <w:t>​‌‌​</w:t>
      </w:r>
      <w:r w:rsidR="0080096B">
        <w:rPr>
          <w:rFonts w:ascii="Times New Roman" w:hAnsi="Times New Roman"/>
          <w:color w:val="000000"/>
          <w:sz w:val="28"/>
          <w:lang w:val="ru-RU"/>
        </w:rPr>
        <w:t>Литературное чтение: 1-й класс: учебник: в 2-х частях,1 класс/ Климанова Л.Ф., Горецкий В.Г., Голованова  М.В. и другие, Акционерное общество «Издательство «Просвещение»</w:t>
      </w:r>
    </w:p>
    <w:p w:rsidR="009F26E8" w:rsidRPr="004A7ECD" w:rsidRDefault="009F26E8" w:rsidP="0080096B">
      <w:pPr>
        <w:spacing w:after="0" w:line="480" w:lineRule="auto"/>
        <w:rPr>
          <w:lang w:val="ru-RU"/>
        </w:rPr>
      </w:pPr>
      <w:bookmarkStart w:id="19" w:name="e8cabfe5-5c2d-474f-8f51-6f2eb647c0e5"/>
      <w:r w:rsidRPr="0080096B">
        <w:rPr>
          <w:rFonts w:ascii="Times New Roman" w:hAnsi="Times New Roman"/>
          <w:color w:val="000000"/>
          <w:sz w:val="28"/>
          <w:lang w:val="ru-RU"/>
        </w:rPr>
        <w:t xml:space="preserve">Азбука. 1 класс. </w:t>
      </w:r>
      <w:proofErr w:type="spellStart"/>
      <w:r w:rsidRPr="0080096B">
        <w:rPr>
          <w:rFonts w:ascii="Times New Roman" w:hAnsi="Times New Roman"/>
          <w:color w:val="000000"/>
          <w:sz w:val="28"/>
          <w:lang w:val="ru-RU"/>
        </w:rPr>
        <w:t>В.Г.Горецкий</w:t>
      </w:r>
      <w:proofErr w:type="spellEnd"/>
      <w:r w:rsidRPr="008009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0096B">
        <w:rPr>
          <w:rFonts w:ascii="Times New Roman" w:hAnsi="Times New Roman"/>
          <w:color w:val="000000"/>
          <w:sz w:val="28"/>
          <w:lang w:val="ru-RU"/>
        </w:rPr>
        <w:t>В.А.Кирюшкин</w:t>
      </w:r>
      <w:proofErr w:type="spellEnd"/>
      <w:r w:rsidRPr="008009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0096B">
        <w:rPr>
          <w:rFonts w:ascii="Times New Roman" w:hAnsi="Times New Roman"/>
          <w:color w:val="000000"/>
          <w:sz w:val="28"/>
          <w:lang w:val="ru-RU"/>
        </w:rPr>
        <w:t>Л.А.Виноградская</w:t>
      </w:r>
      <w:proofErr w:type="spellEnd"/>
      <w:r w:rsidRPr="008009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0096B">
        <w:rPr>
          <w:rFonts w:ascii="Times New Roman" w:hAnsi="Times New Roman"/>
          <w:color w:val="000000"/>
          <w:sz w:val="28"/>
          <w:lang w:val="ru-RU"/>
        </w:rPr>
        <w:t>М.В.Бойкина</w:t>
      </w:r>
      <w:proofErr w:type="spellEnd"/>
      <w:proofErr w:type="gramStart"/>
      <w:r w:rsidRPr="0080096B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8009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7ECD">
        <w:rPr>
          <w:rFonts w:ascii="Times New Roman" w:hAnsi="Times New Roman"/>
          <w:color w:val="000000"/>
          <w:sz w:val="28"/>
          <w:lang w:val="ru-RU"/>
        </w:rPr>
        <w:t>Учебник для общеобразовательных учреждений. В 2 ч. Москва «Просвещение 2023</w:t>
      </w:r>
      <w:bookmarkEnd w:id="19"/>
      <w:r w:rsidRPr="004A7ECD">
        <w:rPr>
          <w:rFonts w:ascii="Times New Roman" w:hAnsi="Times New Roman"/>
          <w:color w:val="000000"/>
          <w:sz w:val="28"/>
          <w:lang w:val="ru-RU"/>
        </w:rPr>
        <w:t>‌</w:t>
      </w:r>
    </w:p>
    <w:p w:rsidR="009F26E8" w:rsidRPr="004A7ECD" w:rsidRDefault="009F26E8" w:rsidP="009F26E8">
      <w:pPr>
        <w:spacing w:after="0"/>
        <w:ind w:left="120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​</w:t>
      </w:r>
    </w:p>
    <w:p w:rsidR="009F26E8" w:rsidRPr="004A7ECD" w:rsidRDefault="009F26E8" w:rsidP="009F26E8">
      <w:pPr>
        <w:spacing w:after="0" w:line="480" w:lineRule="auto"/>
        <w:ind w:left="120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26E8" w:rsidRPr="004A7ECD" w:rsidRDefault="009F26E8" w:rsidP="009F26E8">
      <w:pPr>
        <w:spacing w:after="0" w:line="480" w:lineRule="auto"/>
        <w:ind w:left="120"/>
        <w:rPr>
          <w:lang w:val="ru-RU"/>
        </w:rPr>
      </w:pPr>
      <w:r w:rsidRPr="004A7ECD">
        <w:rPr>
          <w:rFonts w:ascii="Times New Roman" w:hAnsi="Times New Roman"/>
          <w:color w:val="000000"/>
          <w:sz w:val="28"/>
          <w:lang w:val="ru-RU"/>
        </w:rPr>
        <w:t>​‌Поурочные разработки по обучению грамоте: 1 класс: к Горецкого В. Г. и др. «Азбука»/Т. В. Игнатьева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>М: Издательство «Экзамен» 2023-478с.</w:t>
      </w:r>
      <w:r w:rsidRPr="004A7ECD">
        <w:rPr>
          <w:sz w:val="28"/>
          <w:lang w:val="ru-RU"/>
        </w:rPr>
        <w:br/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Карточки по обучению грамоте : к учебнику В.Г.Горецкого и др. «Азбука 1 класс»/О.Н. Крылова</w:t>
      </w:r>
      <w:proofErr w:type="gramStart"/>
      <w:r w:rsidRPr="004A7ECD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4A7ECD">
        <w:rPr>
          <w:rFonts w:ascii="Times New Roman" w:hAnsi="Times New Roman"/>
          <w:color w:val="000000"/>
          <w:sz w:val="28"/>
          <w:lang w:val="ru-RU"/>
        </w:rPr>
        <w:t>М: М: Издательство «Экзамен» 2023.</w:t>
      </w:r>
      <w:r w:rsidRPr="004A7ECD">
        <w:rPr>
          <w:sz w:val="28"/>
          <w:lang w:val="ru-RU"/>
        </w:rPr>
        <w:br/>
      </w:r>
      <w:bookmarkStart w:id="20" w:name="d455677a-27ca-4068-ae57-28f9d9f99a29"/>
      <w:bookmarkEnd w:id="20"/>
      <w:r w:rsidRPr="004A7E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F26E8" w:rsidRPr="004A7ECD" w:rsidRDefault="009F26E8" w:rsidP="009F26E8">
      <w:pPr>
        <w:spacing w:after="0"/>
        <w:ind w:left="120"/>
        <w:rPr>
          <w:lang w:val="ru-RU"/>
        </w:rPr>
      </w:pPr>
    </w:p>
    <w:p w:rsidR="009F26E8" w:rsidRPr="004A7ECD" w:rsidRDefault="009F26E8" w:rsidP="009F26E8">
      <w:pPr>
        <w:spacing w:after="0" w:line="480" w:lineRule="auto"/>
        <w:ind w:left="120"/>
        <w:rPr>
          <w:lang w:val="ru-RU"/>
        </w:rPr>
      </w:pPr>
      <w:r w:rsidRPr="004A7E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26E8" w:rsidRDefault="009F26E8" w:rsidP="009F26E8">
      <w:pPr>
        <w:spacing w:after="0" w:line="480" w:lineRule="auto"/>
        <w:ind w:left="120"/>
      </w:pPr>
      <w:r w:rsidRPr="004A7ECD">
        <w:rPr>
          <w:rFonts w:ascii="Times New Roman" w:hAnsi="Times New Roman"/>
          <w:color w:val="000000"/>
          <w:sz w:val="28"/>
          <w:lang w:val="ru-RU"/>
        </w:rPr>
        <w:t>​</w:t>
      </w:r>
      <w:r w:rsidRPr="004A7ECD">
        <w:rPr>
          <w:rFonts w:ascii="Times New Roman" w:hAnsi="Times New Roman"/>
          <w:color w:val="333333"/>
          <w:sz w:val="28"/>
          <w:lang w:val="ru-RU"/>
        </w:rPr>
        <w:t>​‌</w:t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Аудиозаписи художественного исполнения изучаемых произведений в </w:t>
      </w:r>
      <w:r w:rsidRPr="004A7ECD">
        <w:rPr>
          <w:sz w:val="28"/>
          <w:lang w:val="ru-RU"/>
        </w:rPr>
        <w:br/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соответствии с программой обучения.</w:t>
      </w:r>
      <w:r w:rsidRPr="004A7ECD">
        <w:rPr>
          <w:sz w:val="28"/>
          <w:lang w:val="ru-RU"/>
        </w:rPr>
        <w:br/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Видеофильмы, соответствующие содержанию обучения (по</w:t>
      </w:r>
      <w:r w:rsidRPr="004A7ECD">
        <w:rPr>
          <w:sz w:val="28"/>
          <w:lang w:val="ru-RU"/>
        </w:rPr>
        <w:br/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возможности).</w:t>
      </w:r>
      <w:r w:rsidRPr="004A7ECD">
        <w:rPr>
          <w:sz w:val="28"/>
          <w:lang w:val="ru-RU"/>
        </w:rPr>
        <w:br/>
      </w:r>
      <w:r w:rsidRPr="004A7ECD">
        <w:rPr>
          <w:rFonts w:ascii="Times New Roman" w:hAnsi="Times New Roman"/>
          <w:color w:val="000000"/>
          <w:sz w:val="28"/>
          <w:lang w:val="ru-RU"/>
        </w:rPr>
        <w:t xml:space="preserve"> Мультимедийные (цифровые) образовательные ресурсы,</w:t>
      </w:r>
      <w:r w:rsidRPr="004A7ECD">
        <w:rPr>
          <w:sz w:val="28"/>
          <w:lang w:val="ru-RU"/>
        </w:rPr>
        <w:br/>
      </w:r>
      <w:r w:rsidRPr="004A7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соответствующие тематике программы.</w:t>
      </w:r>
      <w:r w:rsidRPr="004A7ECD">
        <w:rPr>
          <w:sz w:val="28"/>
          <w:lang w:val="ru-RU"/>
        </w:rPr>
        <w:br/>
      </w:r>
      <w:bookmarkStart w:id="21" w:name="ead47bee-61c2-4353-b0fd-07c1eef54e3f"/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F26E8" w:rsidRDefault="009F26E8" w:rsidP="009F26E8">
      <w:pPr>
        <w:sectPr w:rsidR="009F26E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9F26E8" w:rsidRDefault="009F26E8" w:rsidP="009F26E8"/>
    <w:p w:rsidR="005D4AD5" w:rsidRDefault="005D4AD5"/>
    <w:sectPr w:rsidR="005D4AD5" w:rsidSect="001E72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71A"/>
    <w:multiLevelType w:val="multilevel"/>
    <w:tmpl w:val="F0D24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953E3"/>
    <w:multiLevelType w:val="multilevel"/>
    <w:tmpl w:val="CB949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60A1E"/>
    <w:multiLevelType w:val="multilevel"/>
    <w:tmpl w:val="AAB8C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402F8"/>
    <w:multiLevelType w:val="multilevel"/>
    <w:tmpl w:val="2BD85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D506E"/>
    <w:multiLevelType w:val="multilevel"/>
    <w:tmpl w:val="C422C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0D1A85"/>
    <w:multiLevelType w:val="multilevel"/>
    <w:tmpl w:val="19FAE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380C53"/>
    <w:multiLevelType w:val="multilevel"/>
    <w:tmpl w:val="14904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054519"/>
    <w:multiLevelType w:val="multilevel"/>
    <w:tmpl w:val="14A68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63EF3"/>
    <w:multiLevelType w:val="multilevel"/>
    <w:tmpl w:val="B016F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99279D"/>
    <w:multiLevelType w:val="multilevel"/>
    <w:tmpl w:val="B9EAE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1231F6"/>
    <w:multiLevelType w:val="multilevel"/>
    <w:tmpl w:val="EAC63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935699"/>
    <w:multiLevelType w:val="multilevel"/>
    <w:tmpl w:val="DEF4E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C32BA2"/>
    <w:multiLevelType w:val="multilevel"/>
    <w:tmpl w:val="1F823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DD4CE0"/>
    <w:multiLevelType w:val="multilevel"/>
    <w:tmpl w:val="089A6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4C39B9"/>
    <w:multiLevelType w:val="multilevel"/>
    <w:tmpl w:val="58CC1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36030C"/>
    <w:multiLevelType w:val="multilevel"/>
    <w:tmpl w:val="23EC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217842"/>
    <w:multiLevelType w:val="multilevel"/>
    <w:tmpl w:val="BEC2A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AB17E1"/>
    <w:multiLevelType w:val="multilevel"/>
    <w:tmpl w:val="ABA68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98765A"/>
    <w:multiLevelType w:val="multilevel"/>
    <w:tmpl w:val="449A3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F3689F"/>
    <w:multiLevelType w:val="multilevel"/>
    <w:tmpl w:val="F59E6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C11B46"/>
    <w:multiLevelType w:val="multilevel"/>
    <w:tmpl w:val="04905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20075C"/>
    <w:multiLevelType w:val="multilevel"/>
    <w:tmpl w:val="FD1E0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AE3D7B"/>
    <w:multiLevelType w:val="multilevel"/>
    <w:tmpl w:val="BB065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4E776F"/>
    <w:multiLevelType w:val="multilevel"/>
    <w:tmpl w:val="54BC1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687AA0"/>
    <w:multiLevelType w:val="multilevel"/>
    <w:tmpl w:val="4ABC5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02750E"/>
    <w:multiLevelType w:val="multilevel"/>
    <w:tmpl w:val="F126C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2848A4"/>
    <w:multiLevelType w:val="multilevel"/>
    <w:tmpl w:val="0E3A4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3646BD"/>
    <w:multiLevelType w:val="multilevel"/>
    <w:tmpl w:val="1B2CC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787F08"/>
    <w:multiLevelType w:val="multilevel"/>
    <w:tmpl w:val="6B00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6A795F"/>
    <w:multiLevelType w:val="multilevel"/>
    <w:tmpl w:val="15FA7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C91631"/>
    <w:multiLevelType w:val="multilevel"/>
    <w:tmpl w:val="2256C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D447AA"/>
    <w:multiLevelType w:val="multilevel"/>
    <w:tmpl w:val="26004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5045BE"/>
    <w:multiLevelType w:val="multilevel"/>
    <w:tmpl w:val="945C3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B060E7"/>
    <w:multiLevelType w:val="multilevel"/>
    <w:tmpl w:val="768E8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0853B4"/>
    <w:multiLevelType w:val="multilevel"/>
    <w:tmpl w:val="C0D43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B92524"/>
    <w:multiLevelType w:val="multilevel"/>
    <w:tmpl w:val="04C41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F67016"/>
    <w:multiLevelType w:val="multilevel"/>
    <w:tmpl w:val="B4EC3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26"/>
  </w:num>
  <w:num w:numId="4">
    <w:abstractNumId w:val="20"/>
  </w:num>
  <w:num w:numId="5">
    <w:abstractNumId w:val="21"/>
  </w:num>
  <w:num w:numId="6">
    <w:abstractNumId w:val="7"/>
  </w:num>
  <w:num w:numId="7">
    <w:abstractNumId w:val="6"/>
  </w:num>
  <w:num w:numId="8">
    <w:abstractNumId w:val="12"/>
  </w:num>
  <w:num w:numId="9">
    <w:abstractNumId w:val="3"/>
  </w:num>
  <w:num w:numId="10">
    <w:abstractNumId w:val="28"/>
  </w:num>
  <w:num w:numId="11">
    <w:abstractNumId w:val="1"/>
  </w:num>
  <w:num w:numId="12">
    <w:abstractNumId w:val="23"/>
  </w:num>
  <w:num w:numId="13">
    <w:abstractNumId w:val="25"/>
  </w:num>
  <w:num w:numId="14">
    <w:abstractNumId w:val="0"/>
  </w:num>
  <w:num w:numId="15">
    <w:abstractNumId w:val="4"/>
  </w:num>
  <w:num w:numId="16">
    <w:abstractNumId w:val="16"/>
  </w:num>
  <w:num w:numId="17">
    <w:abstractNumId w:val="5"/>
  </w:num>
  <w:num w:numId="18">
    <w:abstractNumId w:val="24"/>
  </w:num>
  <w:num w:numId="19">
    <w:abstractNumId w:val="27"/>
  </w:num>
  <w:num w:numId="20">
    <w:abstractNumId w:val="17"/>
  </w:num>
  <w:num w:numId="21">
    <w:abstractNumId w:val="19"/>
  </w:num>
  <w:num w:numId="22">
    <w:abstractNumId w:val="22"/>
  </w:num>
  <w:num w:numId="23">
    <w:abstractNumId w:val="30"/>
  </w:num>
  <w:num w:numId="24">
    <w:abstractNumId w:val="33"/>
  </w:num>
  <w:num w:numId="25">
    <w:abstractNumId w:val="15"/>
  </w:num>
  <w:num w:numId="26">
    <w:abstractNumId w:val="2"/>
  </w:num>
  <w:num w:numId="27">
    <w:abstractNumId w:val="9"/>
  </w:num>
  <w:num w:numId="28">
    <w:abstractNumId w:val="14"/>
  </w:num>
  <w:num w:numId="29">
    <w:abstractNumId w:val="31"/>
  </w:num>
  <w:num w:numId="30">
    <w:abstractNumId w:val="32"/>
  </w:num>
  <w:num w:numId="31">
    <w:abstractNumId w:val="18"/>
  </w:num>
  <w:num w:numId="32">
    <w:abstractNumId w:val="13"/>
  </w:num>
  <w:num w:numId="33">
    <w:abstractNumId w:val="34"/>
  </w:num>
  <w:num w:numId="34">
    <w:abstractNumId w:val="36"/>
  </w:num>
  <w:num w:numId="35">
    <w:abstractNumId w:val="11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E8"/>
    <w:rsid w:val="001E7206"/>
    <w:rsid w:val="0025604D"/>
    <w:rsid w:val="00275EAB"/>
    <w:rsid w:val="002A33F9"/>
    <w:rsid w:val="004067A3"/>
    <w:rsid w:val="00446202"/>
    <w:rsid w:val="004746E1"/>
    <w:rsid w:val="005D4AD5"/>
    <w:rsid w:val="0069282D"/>
    <w:rsid w:val="007333F8"/>
    <w:rsid w:val="007F5C65"/>
    <w:rsid w:val="0080096B"/>
    <w:rsid w:val="0098173E"/>
    <w:rsid w:val="009F26E8"/>
    <w:rsid w:val="00A30987"/>
    <w:rsid w:val="00AD5C7C"/>
    <w:rsid w:val="00B246BC"/>
    <w:rsid w:val="00BC2716"/>
    <w:rsid w:val="00C064C3"/>
    <w:rsid w:val="00C13852"/>
    <w:rsid w:val="00D105D8"/>
    <w:rsid w:val="00D1106B"/>
    <w:rsid w:val="00D75497"/>
    <w:rsid w:val="00E52187"/>
    <w:rsid w:val="00E81693"/>
    <w:rsid w:val="00F7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6E8"/>
    <w:pPr>
      <w:ind w:firstLine="0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F26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26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26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F26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F26E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F26E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F26E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26E8"/>
    <w:rPr>
      <w:lang w:val="en-US"/>
    </w:rPr>
  </w:style>
  <w:style w:type="paragraph" w:styleId="a5">
    <w:name w:val="Normal Indent"/>
    <w:basedOn w:val="a"/>
    <w:uiPriority w:val="99"/>
    <w:unhideWhenUsed/>
    <w:rsid w:val="009F26E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F26E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26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F26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F26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F26E8"/>
    <w:rPr>
      <w:i/>
      <w:iCs/>
    </w:rPr>
  </w:style>
  <w:style w:type="character" w:styleId="ab">
    <w:name w:val="Hyperlink"/>
    <w:basedOn w:val="a0"/>
    <w:uiPriority w:val="99"/>
    <w:unhideWhenUsed/>
    <w:rsid w:val="009F26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26E8"/>
    <w:pPr>
      <w:spacing w:after="0" w:line="240" w:lineRule="auto"/>
      <w:ind w:firstLine="0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F26E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6E8"/>
    <w:pPr>
      <w:ind w:firstLine="0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F26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26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26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F26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F26E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F26E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F26E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26E8"/>
    <w:rPr>
      <w:lang w:val="en-US"/>
    </w:rPr>
  </w:style>
  <w:style w:type="paragraph" w:styleId="a5">
    <w:name w:val="Normal Indent"/>
    <w:basedOn w:val="a"/>
    <w:uiPriority w:val="99"/>
    <w:unhideWhenUsed/>
    <w:rsid w:val="009F26E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F26E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26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F26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F26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F26E8"/>
    <w:rPr>
      <w:i/>
      <w:iCs/>
    </w:rPr>
  </w:style>
  <w:style w:type="character" w:styleId="ab">
    <w:name w:val="Hyperlink"/>
    <w:basedOn w:val="a0"/>
    <w:uiPriority w:val="99"/>
    <w:unhideWhenUsed/>
    <w:rsid w:val="009F26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26E8"/>
    <w:pPr>
      <w:spacing w:after="0" w:line="240" w:lineRule="auto"/>
      <w:ind w:firstLine="0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F26E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8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5948</Words>
  <Characters>33908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Даля</dc:creator>
  <cp:lastModifiedBy>admin</cp:lastModifiedBy>
  <cp:revision>2</cp:revision>
  <cp:lastPrinted>2023-10-07T17:36:00Z</cp:lastPrinted>
  <dcterms:created xsi:type="dcterms:W3CDTF">2023-10-10T06:04:00Z</dcterms:created>
  <dcterms:modified xsi:type="dcterms:W3CDTF">2023-10-10T06:04:00Z</dcterms:modified>
</cp:coreProperties>
</file>